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541"/>
        <w:gridCol w:w="4217"/>
      </w:tblGrid>
      <w:tr w:rsidR="00A80A3A" w:rsidTr="00A80A3A">
        <w:tc>
          <w:tcPr>
            <w:tcW w:w="3379" w:type="dxa"/>
          </w:tcPr>
          <w:p w:rsidR="00A80A3A" w:rsidRDefault="00A80A3A" w:rsidP="00A62E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41" w:type="dxa"/>
          </w:tcPr>
          <w:p w:rsidR="00A80A3A" w:rsidRDefault="00A80A3A" w:rsidP="00A62E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80A3A" w:rsidRPr="00A80A3A" w:rsidRDefault="00A80A3A" w:rsidP="00A80A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80A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</w:tbl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0A3A" w:rsidRDefault="00A80A3A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Декларация конфликта интересов</w:t>
      </w: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Настоящая Декларация содержит три раздела. Первый и второй разделы заполняются работником. Третий раздел заполняется его непосредственным начальником.</w:t>
      </w:r>
      <w:r w:rsidRPr="00A62E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A62EAD" w:rsidRPr="00A62EAD" w:rsidRDefault="00A62EAD" w:rsidP="00A62EAD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eastAsia="Calibri" w:hAnsi="Times New Roman" w:cs="Arial"/>
          <w:bCs/>
          <w:sz w:val="24"/>
          <w:szCs w:val="24"/>
          <w:lang w:val="x-none" w:eastAsia="ru-RU"/>
        </w:rPr>
      </w:pPr>
      <w:r w:rsidRPr="00A62EAD">
        <w:rPr>
          <w:rFonts w:ascii="Times New Roman" w:eastAsia="Calibri" w:hAnsi="Times New Roman" w:cs="Arial"/>
          <w:bCs/>
          <w:sz w:val="24"/>
          <w:szCs w:val="24"/>
          <w:lang w:val="x-none" w:eastAsia="ru-RU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</w:t>
      </w:r>
      <w:r w:rsidRPr="00A62EAD">
        <w:rPr>
          <w:rFonts w:ascii="Times New Roman" w:eastAsia="Calibri" w:hAnsi="Times New Roman" w:cs="Arial"/>
          <w:bCs/>
          <w:sz w:val="24"/>
          <w:szCs w:val="24"/>
          <w:lang w:eastAsia="ru-RU"/>
        </w:rPr>
        <w:t>колледже</w:t>
      </w:r>
      <w:r w:rsidRPr="00A62EAD">
        <w:rPr>
          <w:rFonts w:ascii="Times New Roman" w:eastAsia="Calibri" w:hAnsi="Times New Roman" w:cs="Arial"/>
          <w:bCs/>
          <w:sz w:val="24"/>
          <w:szCs w:val="24"/>
          <w:lang w:val="x-none" w:eastAsia="ru-RU"/>
        </w:rPr>
        <w:t>.</w:t>
      </w: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Заявление</w:t>
      </w: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 и Положением «Подарки и знаки делового гостеприимства»</w:t>
      </w: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62EAD" w:rsidRPr="00A62EAD" w:rsidRDefault="00A62EAD" w:rsidP="00A80A3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62EAD">
        <w:rPr>
          <w:rFonts w:ascii="Times New Roman" w:eastAsia="Calibri" w:hAnsi="Times New Roman" w:cs="Times New Roman"/>
          <w:sz w:val="16"/>
          <w:szCs w:val="16"/>
          <w:lang w:eastAsia="ru-RU"/>
        </w:rPr>
        <w:t>(подпись работника)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-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252"/>
      </w:tblGrid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Кому:</w:t>
            </w:r>
          </w:p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(указывается ФИО и должность непосредственного начальника)</w:t>
            </w:r>
          </w:p>
        </w:tc>
        <w:tc>
          <w:tcPr>
            <w:tcW w:w="4252" w:type="dxa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 кого</w:t>
            </w:r>
            <w:r w:rsidRPr="00A62EAD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62EA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(ФИО работника, заполнившего Декларацию)</w:t>
            </w:r>
          </w:p>
        </w:tc>
        <w:tc>
          <w:tcPr>
            <w:tcW w:w="4252" w:type="dxa"/>
          </w:tcPr>
          <w:p w:rsid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0A3A" w:rsidRDefault="00A80A3A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0A3A" w:rsidRPr="00A62EAD" w:rsidRDefault="00A80A3A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4252" w:type="dxa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4252" w:type="dxa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80A3A">
        <w:tc>
          <w:tcPr>
            <w:tcW w:w="5637" w:type="dxa"/>
            <w:vAlign w:val="center"/>
          </w:tcPr>
          <w:p w:rsidR="00A62EAD" w:rsidRPr="00A62EAD" w:rsidRDefault="00A62EAD" w:rsidP="00A62EA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Декларация охватывает период времени</w:t>
            </w:r>
          </w:p>
        </w:tc>
        <w:tc>
          <w:tcPr>
            <w:tcW w:w="4252" w:type="dxa"/>
            <w:vAlign w:val="center"/>
          </w:tcPr>
          <w:p w:rsidR="00A62EAD" w:rsidRPr="00A62EAD" w:rsidRDefault="00A62EAD" w:rsidP="00A80A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80A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</w:t>
            </w: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80A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cупруга(у)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A62EAD" w:rsidRPr="00A62EAD" w:rsidRDefault="00A62EAD" w:rsidP="00A62EA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</w:t>
      </w: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Внешние интересы или активы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активах организации?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         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деятельности компании-конкуренте или физическом лице-конкуренте организации?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компании, находящейся в деловых отношениях с организацией?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компании, которая ищет возможность построить деловые отношения с организации, или ведет с ней переговоры?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компании-конкуренте организации?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Личные интересы и честное ведение бизнеса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Участвовали ли Вы в какой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Взаимоотношения с государственными служащими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Инсайдерская информация 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Раскрывали ли Вы третьим лицам какую-либо информацию об организации: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организации на фондовых биржах к Вашей личной выгоде или выгоде третьих лиц?</w:t>
      </w:r>
      <w:r w:rsidR="00A80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 организации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Равные права работников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Работают ли члены Вашей семьи или близкие родственники в организации, в том числе под Вашим прямым руководством?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Подарки и деловое гостеприимство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Нарушали ли Вы требования Положения «Подарки и знаки делового гостеприимства»?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</w:t>
      </w: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Другие вопросы</w:t>
      </w:r>
    </w:p>
    <w:p w:rsidR="00A62EAD" w:rsidRPr="006D17E1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</w:t>
      </w:r>
    </w:p>
    <w:p w:rsidR="00A62EAD" w:rsidRPr="00475082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2EAD" w:rsidRPr="0047508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17E1" w:rsidRPr="00A62EAD" w:rsidRDefault="006D17E1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80A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2</w:t>
      </w:r>
    </w:p>
    <w:p w:rsidR="00A62EAD" w:rsidRPr="006D17E1" w:rsidRDefault="00A62EAD" w:rsidP="00A80A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80A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Декларация о доходах</w:t>
      </w:r>
      <w:r w:rsidR="006D17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D17E1" w:rsidRPr="006D17E1">
        <w:rPr>
          <w:rFonts w:ascii="Times New Roman" w:eastAsia="Calibri" w:hAnsi="Times New Roman" w:cs="Times New Roman"/>
          <w:sz w:val="24"/>
          <w:szCs w:val="24"/>
          <w:lang w:eastAsia="ru-RU"/>
        </w:rPr>
        <w:t>(заполняют  государственные гражданские служащие)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Какие доходы получили Вы и члены Вашей семьи по месту основной работы за отчетный период?</w:t>
      </w:r>
    </w:p>
    <w:p w:rsidR="00A62EAD" w:rsidRPr="00A62EAD" w:rsidRDefault="00A62EAD" w:rsidP="00A80A3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Какие доходы получили Вы и члены Вашей семьи не по месту основной работы за отчетный период?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Заявление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Подпись: __________________</w:t>
      </w: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ФИО:_______________________</w:t>
      </w: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3</w:t>
      </w:r>
    </w:p>
    <w:p w:rsidR="00A62EAD" w:rsidRPr="00A62EAD" w:rsidRDefault="00A62EAD" w:rsidP="00A62EAD">
      <w:pPr>
        <w:tabs>
          <w:tab w:val="left" w:pos="537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Достоверность и полнота изложенной в Декларации информации мною проверена:</w:t>
      </w:r>
    </w:p>
    <w:p w:rsidR="006D17E1" w:rsidRDefault="006D17E1" w:rsidP="006D17E1">
      <w:pPr>
        <w:spacing w:after="0" w:line="240" w:lineRule="auto"/>
        <w:ind w:left="35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6D17E1" w:rsidRDefault="00A62EAD" w:rsidP="006D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</w:t>
      </w:r>
      <w:r w:rsidR="006D17E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</w:p>
    <w:p w:rsidR="00A62EAD" w:rsidRPr="006D17E1" w:rsidRDefault="006D17E1" w:rsidP="006D1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A62EAD" w:rsidRPr="00A62EA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(Ф.И.О, подпись)</w:t>
      </w: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непосредственного начальника по декларации </w:t>
      </w: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A62EAD">
        <w:rPr>
          <w:rFonts w:ascii="Times New Roman" w:eastAsia="Calibri" w:hAnsi="Times New Roman" w:cs="Times New Roman"/>
          <w:sz w:val="24"/>
          <w:szCs w:val="24"/>
          <w:lang w:eastAsia="ru-RU"/>
        </w:rPr>
        <w:t>(подтвердить подписью)</w:t>
      </w:r>
      <w:r w:rsidRPr="00A62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A62EAD" w:rsidRPr="00A62EAD" w:rsidTr="00AC0837"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840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894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[указать какой информации]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1146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624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пересмотрел круг обязанностей и трудовых функций работника </w:t>
            </w:r>
          </w:p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[указать каких обязанностей]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894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714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935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AD" w:rsidRPr="00A62EAD" w:rsidTr="00AC0837">
        <w:trPr>
          <w:trHeight w:val="786"/>
        </w:trPr>
        <w:tc>
          <w:tcPr>
            <w:tcW w:w="715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2E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A62EAD" w:rsidRPr="00A62EAD" w:rsidRDefault="00A62EAD" w:rsidP="00A62E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2EAD" w:rsidRPr="00A62EAD" w:rsidRDefault="00A62EAD" w:rsidP="00A62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3501" w:rsidRPr="00A62EAD" w:rsidRDefault="007E3501">
      <w:pPr>
        <w:rPr>
          <w:sz w:val="24"/>
          <w:szCs w:val="24"/>
        </w:rPr>
      </w:pPr>
    </w:p>
    <w:sectPr w:rsidR="007E3501" w:rsidRPr="00A62EAD" w:rsidSect="00A80A3A">
      <w:footerReference w:type="even" r:id="rId9"/>
      <w:footerReference w:type="default" r:id="rId10"/>
      <w:pgSz w:w="11906" w:h="16838"/>
      <w:pgMar w:top="567" w:right="851" w:bottom="1134" w:left="851" w:header="567" w:footer="567" w:gutter="0"/>
      <w:pgNumType w:start="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14" w:rsidRDefault="00C20F14" w:rsidP="00A62EAD">
      <w:pPr>
        <w:spacing w:after="0" w:line="240" w:lineRule="auto"/>
      </w:pPr>
      <w:r>
        <w:separator/>
      </w:r>
    </w:p>
  </w:endnote>
  <w:endnote w:type="continuationSeparator" w:id="0">
    <w:p w:rsidR="00C20F14" w:rsidRDefault="00C20F14" w:rsidP="00A6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E7" w:rsidRDefault="00934A64" w:rsidP="009B0E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222E7" w:rsidRDefault="00C20F14" w:rsidP="006945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E7" w:rsidRDefault="00C20F14" w:rsidP="006945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14" w:rsidRDefault="00C20F14" w:rsidP="00A62EAD">
      <w:pPr>
        <w:spacing w:after="0" w:line="240" w:lineRule="auto"/>
      </w:pPr>
      <w:r>
        <w:separator/>
      </w:r>
    </w:p>
  </w:footnote>
  <w:footnote w:type="continuationSeparator" w:id="0">
    <w:p w:rsidR="00C20F14" w:rsidRDefault="00C20F14" w:rsidP="00A62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AD"/>
    <w:rsid w:val="00423EF3"/>
    <w:rsid w:val="00475082"/>
    <w:rsid w:val="006D17E1"/>
    <w:rsid w:val="007E3501"/>
    <w:rsid w:val="008B68A8"/>
    <w:rsid w:val="00934A64"/>
    <w:rsid w:val="00A62EAD"/>
    <w:rsid w:val="00A80A3A"/>
    <w:rsid w:val="00AC38BA"/>
    <w:rsid w:val="00C20F14"/>
    <w:rsid w:val="00DB3FAE"/>
    <w:rsid w:val="00E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paragraph" w:styleId="a4">
    <w:name w:val="footer"/>
    <w:basedOn w:val="a"/>
    <w:link w:val="a5"/>
    <w:rsid w:val="00A6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rsid w:val="00A62EA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A62EAD"/>
  </w:style>
  <w:style w:type="paragraph" w:styleId="a7">
    <w:name w:val="header"/>
    <w:basedOn w:val="a"/>
    <w:link w:val="a8"/>
    <w:uiPriority w:val="99"/>
    <w:unhideWhenUsed/>
    <w:rsid w:val="00A6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62EA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8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FAE"/>
    <w:rPr>
      <w:b/>
      <w:bCs/>
    </w:rPr>
  </w:style>
  <w:style w:type="paragraph" w:styleId="a4">
    <w:name w:val="footer"/>
    <w:basedOn w:val="a"/>
    <w:link w:val="a5"/>
    <w:rsid w:val="00A6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rsid w:val="00A62EA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A62EAD"/>
  </w:style>
  <w:style w:type="paragraph" w:styleId="a7">
    <w:name w:val="header"/>
    <w:basedOn w:val="a"/>
    <w:link w:val="a8"/>
    <w:uiPriority w:val="99"/>
    <w:unhideWhenUsed/>
    <w:rsid w:val="00A62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62EAD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80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4802-3BA7-4AD4-A496-D5920197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IBMK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Yurist</cp:lastModifiedBy>
  <cp:revision>2</cp:revision>
  <dcterms:created xsi:type="dcterms:W3CDTF">2024-09-10T07:11:00Z</dcterms:created>
  <dcterms:modified xsi:type="dcterms:W3CDTF">2024-09-10T07:11:00Z</dcterms:modified>
</cp:coreProperties>
</file>